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E11" w:rsidRPr="00C67C2E" w:rsidRDefault="00757E11" w:rsidP="000266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7C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7D6A5C" w:rsidRDefault="007D6A5C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A5C" w:rsidRDefault="007D6A5C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E11" w:rsidRPr="00C67C2E" w:rsidRDefault="00757E11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757E11" w:rsidRPr="00C67C2E" w:rsidRDefault="00757E11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 xml:space="preserve">о численности  муниципальных служащих  органов местного самоуправления  </w:t>
      </w:r>
    </w:p>
    <w:p w:rsidR="00757E11" w:rsidRPr="00C67C2E" w:rsidRDefault="00672287" w:rsidP="003A3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2E">
        <w:rPr>
          <w:rFonts w:ascii="Times New Roman" w:hAnsi="Times New Roman" w:cs="Times New Roman"/>
          <w:b/>
          <w:sz w:val="28"/>
          <w:szCs w:val="28"/>
        </w:rPr>
        <w:t xml:space="preserve">Администрации Краснопартизанского сельского муниципального образования Республики Калмыкия </w:t>
      </w:r>
      <w:r w:rsidR="00757E11" w:rsidRPr="00C67C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7E11" w:rsidRPr="00C67C2E" w:rsidRDefault="00026608" w:rsidP="003A31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9месяцев  2021</w:t>
      </w:r>
      <w:r w:rsidRPr="00026608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757E11" w:rsidRPr="00C67C2E" w:rsidRDefault="00C67C2E" w:rsidP="003A31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Pr="00C67C2E">
        <w:rPr>
          <w:rFonts w:ascii="Times New Roman" w:hAnsi="Times New Roman" w:cs="Times New Roman"/>
          <w:sz w:val="32"/>
          <w:szCs w:val="32"/>
          <w:u w:val="single"/>
        </w:rPr>
        <w:t xml:space="preserve">1 </w:t>
      </w:r>
      <w:r w:rsidR="00BB4B56">
        <w:rPr>
          <w:rFonts w:ascii="Times New Roman" w:hAnsi="Times New Roman" w:cs="Times New Roman"/>
          <w:sz w:val="32"/>
          <w:szCs w:val="32"/>
          <w:u w:val="single"/>
        </w:rPr>
        <w:t xml:space="preserve">октября </w:t>
      </w:r>
      <w:r w:rsidRPr="00C67C2E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757E11" w:rsidRPr="00C67C2E">
        <w:rPr>
          <w:rFonts w:ascii="Times New Roman" w:hAnsi="Times New Roman" w:cs="Times New Roman"/>
          <w:sz w:val="32"/>
          <w:szCs w:val="32"/>
          <w:u w:val="single"/>
        </w:rPr>
        <w:t xml:space="preserve"> 2</w:t>
      </w:r>
      <w:r w:rsidR="00FA69B2" w:rsidRPr="00C67C2E">
        <w:rPr>
          <w:rFonts w:ascii="Times New Roman" w:hAnsi="Times New Roman" w:cs="Times New Roman"/>
          <w:sz w:val="32"/>
          <w:szCs w:val="32"/>
          <w:u w:val="single"/>
        </w:rPr>
        <w:t>0</w:t>
      </w:r>
      <w:r w:rsidR="00026608">
        <w:rPr>
          <w:rFonts w:ascii="Times New Roman" w:hAnsi="Times New Roman" w:cs="Times New Roman"/>
          <w:sz w:val="32"/>
          <w:szCs w:val="32"/>
          <w:u w:val="single"/>
        </w:rPr>
        <w:t>21</w:t>
      </w:r>
      <w:r w:rsidR="00757E11" w:rsidRPr="00C67C2E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340"/>
        <w:gridCol w:w="1275"/>
        <w:gridCol w:w="1432"/>
        <w:gridCol w:w="1605"/>
      </w:tblGrid>
      <w:tr w:rsidR="007D6A5C" w:rsidRPr="00296155" w:rsidTr="008F7D88">
        <w:trPr>
          <w:trHeight w:val="615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на оплату труда и начисления на оплату труда муниципальных служащих, финансируемых за счет местного бюджета</w:t>
            </w:r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 тыс</w:t>
            </w:r>
            <w:proofErr w:type="gramStart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72287">
              <w:rPr>
                <w:rFonts w:ascii="Times New Roman" w:hAnsi="Times New Roman" w:cs="Times New Roman"/>
                <w:b/>
                <w:sz w:val="24"/>
                <w:szCs w:val="24"/>
              </w:rPr>
              <w:t>уб.)</w:t>
            </w:r>
          </w:p>
        </w:tc>
      </w:tr>
      <w:tr w:rsidR="007D6A5C" w:rsidRPr="00296155" w:rsidTr="007D6A5C">
        <w:trPr>
          <w:trHeight w:val="495"/>
        </w:trPr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7D6A5C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заработная плата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начисления на заработную плату</w:t>
            </w:r>
          </w:p>
        </w:tc>
      </w:tr>
      <w:tr w:rsidR="007D6A5C" w:rsidRPr="00296155" w:rsidTr="007D6A5C">
        <w:trPr>
          <w:trHeight w:val="8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</w:p>
          <w:p w:rsidR="007D6A5C" w:rsidRPr="00672287" w:rsidRDefault="007D6A5C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287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672287" w:rsidRDefault="00026608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026608" w:rsidRDefault="00026608" w:rsidP="007D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026608" w:rsidRDefault="00026608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5C" w:rsidRPr="00026608" w:rsidRDefault="00026608" w:rsidP="00672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757E11" w:rsidRPr="00296155" w:rsidRDefault="00757E11" w:rsidP="00757E11">
      <w:pPr>
        <w:rPr>
          <w:rFonts w:ascii="Arial" w:hAnsi="Arial" w:cs="Arial"/>
          <w:sz w:val="24"/>
          <w:szCs w:val="24"/>
        </w:rPr>
      </w:pPr>
    </w:p>
    <w:p w:rsidR="00A974E4" w:rsidRPr="00296155" w:rsidRDefault="00A974E4">
      <w:pPr>
        <w:rPr>
          <w:rFonts w:ascii="Arial" w:hAnsi="Arial" w:cs="Arial"/>
          <w:sz w:val="24"/>
          <w:szCs w:val="24"/>
        </w:rPr>
      </w:pPr>
    </w:p>
    <w:sectPr w:rsidR="00A974E4" w:rsidRPr="00296155" w:rsidSect="002961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E11"/>
    <w:rsid w:val="00026608"/>
    <w:rsid w:val="00113607"/>
    <w:rsid w:val="00264EA1"/>
    <w:rsid w:val="00290A06"/>
    <w:rsid w:val="00296155"/>
    <w:rsid w:val="003A31B6"/>
    <w:rsid w:val="0044034C"/>
    <w:rsid w:val="00452A9E"/>
    <w:rsid w:val="004A3D0E"/>
    <w:rsid w:val="005D1DC4"/>
    <w:rsid w:val="00672287"/>
    <w:rsid w:val="006933CF"/>
    <w:rsid w:val="00757E11"/>
    <w:rsid w:val="007B01B8"/>
    <w:rsid w:val="007D6A5C"/>
    <w:rsid w:val="00A84E48"/>
    <w:rsid w:val="00A974E4"/>
    <w:rsid w:val="00B53DD0"/>
    <w:rsid w:val="00BB4B56"/>
    <w:rsid w:val="00C67C2E"/>
    <w:rsid w:val="00CE2C49"/>
    <w:rsid w:val="00DB6C77"/>
    <w:rsid w:val="00ED3BF3"/>
    <w:rsid w:val="00FA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1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вугар</cp:lastModifiedBy>
  <cp:revision>2</cp:revision>
  <cp:lastPrinted>2017-05-02T12:34:00Z</cp:lastPrinted>
  <dcterms:created xsi:type="dcterms:W3CDTF">2021-12-06T11:39:00Z</dcterms:created>
  <dcterms:modified xsi:type="dcterms:W3CDTF">2021-12-06T11:39:00Z</dcterms:modified>
</cp:coreProperties>
</file>